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 - 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ОЗК-039 а/д "ст.Тбилисская - г.Кропоткин"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ОЗК-002 а/д "г.Краснодар - 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